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3886" w14:textId="47AEB89C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4D90" w14:textId="77777777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C65E89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7D1436B4" wp14:editId="0B838803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58F7A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21FE0FC4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2AAFA0E1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2EBBA6F0" w14:textId="77777777" w:rsidR="00B30FE8" w:rsidRPr="008776FD" w:rsidRDefault="00B30FE8" w:rsidP="00B30FE8">
      <w:pPr>
        <w:spacing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70001ECD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4FAA819A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B3AD6C6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7B4E3DFF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03AD5833" w14:textId="77777777" w:rsidR="00B30FE8" w:rsidRPr="008929C2" w:rsidRDefault="00B30FE8" w:rsidP="00B30FE8">
      <w:pPr>
        <w:pBdr>
          <w:bottom w:val="single" w:sz="12" w:space="1" w:color="auto"/>
        </w:pBdr>
        <w:spacing w:line="240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14:paraId="62826009" w14:textId="6F183348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KLASA:</w:t>
      </w:r>
      <w:r>
        <w:rPr>
          <w:bCs w:val="0"/>
          <w:szCs w:val="24"/>
          <w:lang w:val="hr-HR"/>
        </w:rPr>
        <w:t>112</w:t>
      </w:r>
      <w:r w:rsidRPr="006870A4">
        <w:rPr>
          <w:bCs w:val="0"/>
          <w:szCs w:val="24"/>
          <w:lang w:val="hr-HR"/>
        </w:rPr>
        <w:t>-02/</w:t>
      </w:r>
      <w:r>
        <w:rPr>
          <w:bCs w:val="0"/>
          <w:szCs w:val="24"/>
          <w:lang w:val="hr-HR"/>
        </w:rPr>
        <w:t>2</w:t>
      </w:r>
      <w:r w:rsidR="000176BC">
        <w:rPr>
          <w:bCs w:val="0"/>
          <w:szCs w:val="24"/>
          <w:lang w:val="hr-HR"/>
        </w:rPr>
        <w:t>5</w:t>
      </w:r>
      <w:r w:rsidRPr="006870A4">
        <w:rPr>
          <w:bCs w:val="0"/>
          <w:szCs w:val="24"/>
          <w:lang w:val="hr-HR"/>
        </w:rPr>
        <w:t>-01-</w:t>
      </w:r>
      <w:r w:rsidR="0095110F">
        <w:rPr>
          <w:bCs w:val="0"/>
          <w:szCs w:val="24"/>
          <w:lang w:val="hr-HR"/>
        </w:rPr>
        <w:t>26</w:t>
      </w:r>
    </w:p>
    <w:p w14:paraId="3EAB302E" w14:textId="652980D8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URBROJ:2</w:t>
      </w:r>
      <w:r>
        <w:rPr>
          <w:bCs w:val="0"/>
          <w:szCs w:val="24"/>
          <w:lang w:val="hr-HR"/>
        </w:rPr>
        <w:t>117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139</w:t>
      </w:r>
      <w:r w:rsidRPr="006870A4">
        <w:rPr>
          <w:bCs w:val="0"/>
          <w:szCs w:val="24"/>
          <w:lang w:val="hr-HR"/>
        </w:rPr>
        <w:t>-01/</w:t>
      </w:r>
      <w:r>
        <w:rPr>
          <w:bCs w:val="0"/>
          <w:szCs w:val="24"/>
          <w:lang w:val="hr-HR"/>
        </w:rPr>
        <w:t>2</w:t>
      </w:r>
      <w:r w:rsidR="000176BC">
        <w:rPr>
          <w:bCs w:val="0"/>
          <w:szCs w:val="24"/>
          <w:lang w:val="hr-HR"/>
        </w:rPr>
        <w:t>5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0</w:t>
      </w:r>
      <w:r w:rsidR="00EA40A9">
        <w:rPr>
          <w:bCs w:val="0"/>
          <w:szCs w:val="24"/>
          <w:lang w:val="hr-HR"/>
        </w:rPr>
        <w:t>1</w:t>
      </w:r>
    </w:p>
    <w:p w14:paraId="3E9B1020" w14:textId="58AB0D25" w:rsidR="00B30FE8" w:rsidRPr="00B30FE8" w:rsidRDefault="00B30FE8" w:rsidP="00B30FE8">
      <w:pPr>
        <w:pStyle w:val="Heading6"/>
        <w:rPr>
          <w:b w:val="0"/>
          <w:iCs/>
          <w:szCs w:val="24"/>
        </w:rPr>
      </w:pPr>
      <w:r w:rsidRPr="006870A4">
        <w:rPr>
          <w:b w:val="0"/>
          <w:iCs/>
          <w:szCs w:val="24"/>
        </w:rPr>
        <w:t>Korčula</w:t>
      </w:r>
      <w:r>
        <w:rPr>
          <w:b w:val="0"/>
          <w:iCs/>
          <w:szCs w:val="24"/>
        </w:rPr>
        <w:t xml:space="preserve">, </w:t>
      </w:r>
      <w:r w:rsidR="00F94597" w:rsidRPr="00F94597">
        <w:rPr>
          <w:b w:val="0"/>
          <w:iCs/>
          <w:szCs w:val="24"/>
        </w:rPr>
        <w:t>27.10</w:t>
      </w:r>
      <w:r w:rsidR="000176BC">
        <w:rPr>
          <w:b w:val="0"/>
          <w:iCs/>
          <w:szCs w:val="24"/>
        </w:rPr>
        <w:t>.2025</w:t>
      </w:r>
      <w:r w:rsidRPr="006870A4">
        <w:rPr>
          <w:b w:val="0"/>
          <w:iCs/>
          <w:szCs w:val="24"/>
        </w:rPr>
        <w:t>. godine</w:t>
      </w:r>
    </w:p>
    <w:p w14:paraId="0B208017" w14:textId="7AAFA0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105.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novine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 87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/08, 86/09, 92/10, 105/10, 90/11, 5/12, 16/12, 86/12, 126/12, 94/13, 152/14, 7/17, 68/18, 98/19, 64/20, 151/22, 156/23)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Kanavelića,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</w:p>
    <w:p w14:paraId="78DEB710" w14:textId="15846ECC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 A T J E Č A J</w:t>
      </w:r>
    </w:p>
    <w:p w14:paraId="1321D04F" w14:textId="6D6207F0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</w:t>
      </w:r>
      <w:proofErr w:type="spellEnd"/>
    </w:p>
    <w:p w14:paraId="134124F8" w14:textId="69C29758" w:rsidR="00671033" w:rsidRPr="0061493E" w:rsidRDefault="0061493E" w:rsidP="0061493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F57825">
        <w:rPr>
          <w:rFonts w:ascii="Times New Roman" w:eastAsia="Times New Roman" w:hAnsi="Times New Roman" w:cs="Times New Roman"/>
          <w:sz w:val="24"/>
          <w:szCs w:val="24"/>
          <w:lang w:eastAsia="en-GB"/>
        </w:rPr>
        <w:t>saksofona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  –</w:t>
      </w:r>
      <w:proofErr w:type="gram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57825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ic</w:t>
      </w:r>
      <w:r w:rsidR="00F57825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neo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dređeno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95110F">
        <w:rPr>
          <w:rFonts w:ascii="Times New Roman" w:eastAsia="Times New Roman" w:hAnsi="Times New Roman" w:cs="Times New Roman"/>
          <w:sz w:val="24"/>
          <w:szCs w:val="24"/>
          <w:lang w:eastAsia="en-GB"/>
        </w:rPr>
        <w:t>21</w:t>
      </w:r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/40 sati </w:t>
      </w:r>
      <w:proofErr w:type="spell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tjedno</w:t>
      </w:r>
      <w:proofErr w:type="spellEnd"/>
    </w:p>
    <w:p w14:paraId="4533EF66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ravnopravno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izrazi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ženske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73E375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UVJET:</w:t>
      </w:r>
    </w:p>
    <w:p w14:paraId="1CEA03A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odgovarajućoj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</w:p>
    <w:p w14:paraId="589BED9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mobitela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e-mail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i:</w:t>
      </w:r>
    </w:p>
    <w:p w14:paraId="70F5DF31" w14:textId="619E255D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Životopis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državljanstvu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•Diploma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spremi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Uvjerenje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106.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Elektronički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evidentiranim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mirovinsko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osiguranje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</w:t>
      </w:r>
      <w:proofErr w:type="spellEnd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dana </w:t>
      </w:r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</w:p>
    <w:p w14:paraId="23803CE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neovjerenoj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izabranog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izvornike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9AC7B1A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ostvaruju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moraju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tom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B557C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121/17, 98/19 i 84/21, 156/23),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1.-3.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84/21),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48.f 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vojnih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33/92, 77/92, 27/93, 58/93, 2/94, 76/94, 108/95, 108/96, 82/01, 103/03, 148/13 i 98/19),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invaliditetom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157/13, 152/14, 39/18 i 32/20)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0B430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ulazi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8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https://branitelji.gov.hr/UserDocsImages/dokumenti/Nikola/popis%20dokaza%20za%20ostvarivanje%20prava%20prednosti%20pri%20zapo%C5%A1ljavanju-%20ZOHBDR%202021.pdf</w:t>
        </w:r>
      </w:hyperlink>
    </w:p>
    <w:p w14:paraId="54161F6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9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BEB7E8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udovoljavaju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pravodobnu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2A24029" w14:textId="60FB5724" w:rsidR="00671033" w:rsidRPr="00671033" w:rsidRDefault="00EA40A9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održavanja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prethodne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10" w:history="1">
        <w:r w:rsidR="00671033" w:rsidRPr="007A471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http://os-pkanavelica-korcula.skole.hr/</w:t>
        </w:r>
      </w:hyperlink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objavit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mjesto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datum i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istoga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584288F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privolu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14AA4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podnošenje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8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osam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dana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D441D9" w14:textId="677B87EF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neposredno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preporučeno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Petra Kanavelića,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Starčevića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20260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naznakom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57825">
        <w:rPr>
          <w:rFonts w:ascii="Times New Roman" w:eastAsia="Times New Roman" w:hAnsi="Times New Roman" w:cs="Times New Roman"/>
          <w:sz w:val="24"/>
          <w:szCs w:val="24"/>
          <w:lang w:eastAsia="en-GB"/>
        </w:rPr>
        <w:t>saksofona</w:t>
      </w:r>
      <w:proofErr w:type="spellEnd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EF118D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Nepotpune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nepravodobne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razmatrati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0812164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priloge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4EAEAF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obaviješteni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46012B" w14:textId="4A2FEF3E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FA7A1DE" w14:textId="6F468C6E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</w:t>
      </w:r>
      <w:r w:rsidR="00F945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27.10.2025. </w:t>
      </w:r>
      <w:proofErr w:type="gramStart"/>
      <w:r w:rsidR="00F94597">
        <w:rPr>
          <w:rFonts w:ascii="Times New Roman" w:eastAsia="Times New Roman" w:hAnsi="Times New Roman" w:cs="Times New Roman"/>
          <w:sz w:val="24"/>
          <w:szCs w:val="24"/>
          <w:lang w:eastAsia="en-GB"/>
        </w:rPr>
        <w:t>do  04.11.2025</w:t>
      </w:r>
      <w:bookmarkStart w:id="0" w:name="_GoBack"/>
      <w:bookmarkEnd w:id="0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2EAA69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993EC" w14:textId="79F754C5" w:rsid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07BFFF5" w14:textId="7A4C8ABD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Maja Farac, prof.</w:t>
      </w:r>
    </w:p>
    <w:p w14:paraId="0CE65119" w14:textId="77777777" w:rsidR="00DA3439" w:rsidRDefault="00DA3439"/>
    <w:sectPr w:rsidR="00DA34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F8603" w14:textId="77777777" w:rsidR="005A5D7D" w:rsidRDefault="005A5D7D" w:rsidP="00671033">
      <w:pPr>
        <w:spacing w:after="0" w:line="240" w:lineRule="auto"/>
      </w:pPr>
      <w:r>
        <w:separator/>
      </w:r>
    </w:p>
  </w:endnote>
  <w:endnote w:type="continuationSeparator" w:id="0">
    <w:p w14:paraId="6D349BC8" w14:textId="77777777" w:rsidR="005A5D7D" w:rsidRDefault="005A5D7D" w:rsidP="006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61C" w14:textId="77777777" w:rsidR="00B30FE8" w:rsidRDefault="00B3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733" w14:textId="77777777" w:rsidR="00B30FE8" w:rsidRDefault="00B3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973E" w14:textId="77777777" w:rsidR="00B30FE8" w:rsidRDefault="00B3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0CFAB" w14:textId="77777777" w:rsidR="005A5D7D" w:rsidRDefault="005A5D7D" w:rsidP="00671033">
      <w:pPr>
        <w:spacing w:after="0" w:line="240" w:lineRule="auto"/>
      </w:pPr>
      <w:r>
        <w:separator/>
      </w:r>
    </w:p>
  </w:footnote>
  <w:footnote w:type="continuationSeparator" w:id="0">
    <w:p w14:paraId="29DA9C18" w14:textId="77777777" w:rsidR="005A5D7D" w:rsidRDefault="005A5D7D" w:rsidP="006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EAB" w14:textId="77777777" w:rsidR="00B30FE8" w:rsidRDefault="00B3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2F9C" w14:textId="77777777" w:rsidR="00671033" w:rsidRDefault="0067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301" w14:textId="77777777" w:rsidR="00B30FE8" w:rsidRDefault="00B3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913A2"/>
    <w:multiLevelType w:val="hybridMultilevel"/>
    <w:tmpl w:val="D836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0"/>
    <w:rsid w:val="000176BC"/>
    <w:rsid w:val="002959D7"/>
    <w:rsid w:val="003E5915"/>
    <w:rsid w:val="00416E64"/>
    <w:rsid w:val="00491DC4"/>
    <w:rsid w:val="004F3D0C"/>
    <w:rsid w:val="00593996"/>
    <w:rsid w:val="005A5D7D"/>
    <w:rsid w:val="005C2AD1"/>
    <w:rsid w:val="0061493E"/>
    <w:rsid w:val="00671033"/>
    <w:rsid w:val="00685FB6"/>
    <w:rsid w:val="00696595"/>
    <w:rsid w:val="008145A0"/>
    <w:rsid w:val="008B38B0"/>
    <w:rsid w:val="008C0838"/>
    <w:rsid w:val="0095110F"/>
    <w:rsid w:val="00B30FE8"/>
    <w:rsid w:val="00BA102C"/>
    <w:rsid w:val="00C02D31"/>
    <w:rsid w:val="00C07DA0"/>
    <w:rsid w:val="00C65B8F"/>
    <w:rsid w:val="00DA3439"/>
    <w:rsid w:val="00E8199D"/>
    <w:rsid w:val="00E82D32"/>
    <w:rsid w:val="00EA40A9"/>
    <w:rsid w:val="00EA6C13"/>
    <w:rsid w:val="00EF252F"/>
    <w:rsid w:val="00F129F9"/>
    <w:rsid w:val="00F14328"/>
    <w:rsid w:val="00F57825"/>
    <w:rsid w:val="00F9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8A38"/>
  <w15:chartTrackingRefBased/>
  <w15:docId w15:val="{C59674B8-9F5F-4CC2-95F2-78FC6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30FE8"/>
    <w:pPr>
      <w:keepNext/>
      <w:spacing w:after="0" w:line="360" w:lineRule="auto"/>
      <w:ind w:right="2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3"/>
  </w:style>
  <w:style w:type="paragraph" w:styleId="Footer">
    <w:name w:val="footer"/>
    <w:basedOn w:val="Normal"/>
    <w:link w:val="Foot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3"/>
  </w:style>
  <w:style w:type="character" w:customStyle="1" w:styleId="Heading6Char">
    <w:name w:val="Heading 6 Char"/>
    <w:basedOn w:val="DefaultParagraphFont"/>
    <w:link w:val="Heading6"/>
    <w:rsid w:val="00B30FE8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614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s-pkanavelica-korcul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4</cp:revision>
  <cp:lastPrinted>2025-10-23T10:15:00Z</cp:lastPrinted>
  <dcterms:created xsi:type="dcterms:W3CDTF">2025-10-22T09:31:00Z</dcterms:created>
  <dcterms:modified xsi:type="dcterms:W3CDTF">2025-10-23T10:16:00Z</dcterms:modified>
</cp:coreProperties>
</file>